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778" w14:textId="77777777" w:rsidR="00C50E81" w:rsidRDefault="00C50E81" w:rsidP="00C50E81">
      <w:pPr>
        <w:widowControl/>
        <w:ind w:leftChars="-405" w:left="-849" w:hanging="1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5874FF1" w14:textId="77777777" w:rsidR="00C50E81" w:rsidRPr="007B1642" w:rsidRDefault="00C50E81" w:rsidP="00C50E8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様式第１号</w:t>
      </w:r>
    </w:p>
    <w:p w14:paraId="7312B939" w14:textId="77777777" w:rsidR="00C50E81" w:rsidRPr="007B1642" w:rsidRDefault="00C50E81" w:rsidP="00C50E8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058B665" w14:textId="77777777" w:rsidR="00C50E81" w:rsidRPr="007B1642" w:rsidRDefault="00C50E81" w:rsidP="00C50E8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65A0FBD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</w:p>
    <w:p w14:paraId="581AB7B3" w14:textId="77777777" w:rsidR="00C50E81" w:rsidRPr="007B1642" w:rsidRDefault="00C50E81" w:rsidP="00C50E8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簡易（公募・</w:t>
      </w:r>
      <w:r w:rsidRPr="005B29DF">
        <w:rPr>
          <w:rFonts w:asciiTheme="majorEastAsia" w:eastAsiaTheme="majorEastAsia" w:hAnsiTheme="majorEastAsia" w:hint="eastAsia"/>
          <w:dstrike/>
          <w:sz w:val="24"/>
          <w:szCs w:val="24"/>
        </w:rPr>
        <w:t>指名</w:t>
      </w:r>
      <w:r w:rsidRPr="007B1642">
        <w:rPr>
          <w:rFonts w:asciiTheme="majorEastAsia" w:eastAsiaTheme="majorEastAsia" w:hAnsiTheme="majorEastAsia" w:hint="eastAsia"/>
          <w:sz w:val="24"/>
          <w:szCs w:val="24"/>
        </w:rPr>
        <w:t>）型プロポーザル参加申込書</w:t>
      </w:r>
    </w:p>
    <w:p w14:paraId="14063967" w14:textId="77777777" w:rsidR="00C50E81" w:rsidRPr="007B1642" w:rsidRDefault="00C50E81" w:rsidP="00C50E8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4DD4E30F" w14:textId="77777777" w:rsidR="00C50E81" w:rsidRPr="007B1642" w:rsidRDefault="00C50E81" w:rsidP="00C50E8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B178A97" w14:textId="62E0A18E" w:rsidR="00C50E81" w:rsidRPr="007B1642" w:rsidRDefault="00C50E81" w:rsidP="00C857A6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工事名　</w:t>
      </w:r>
      <w:r w:rsidR="00D9579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D4D75">
        <w:rPr>
          <w:rFonts w:asciiTheme="majorEastAsia" w:eastAsiaTheme="majorEastAsia" w:hAnsiTheme="majorEastAsia" w:hint="eastAsia"/>
          <w:sz w:val="24"/>
          <w:szCs w:val="24"/>
          <w:u w:val="single"/>
        </w:rPr>
        <w:t>宮原小学校給食</w:t>
      </w:r>
      <w:r w:rsidR="00C71958">
        <w:rPr>
          <w:rFonts w:asciiTheme="majorEastAsia" w:eastAsiaTheme="majorEastAsia" w:hAnsiTheme="majorEastAsia" w:hint="eastAsia"/>
          <w:sz w:val="24"/>
          <w:szCs w:val="24"/>
          <w:u w:val="single"/>
        </w:rPr>
        <w:t>室</w:t>
      </w:r>
      <w:r w:rsidR="00066E01">
        <w:rPr>
          <w:rFonts w:asciiTheme="majorEastAsia" w:eastAsiaTheme="majorEastAsia" w:hAnsiTheme="majorEastAsia" w:hint="eastAsia"/>
          <w:sz w:val="24"/>
          <w:szCs w:val="24"/>
          <w:u w:val="single"/>
        </w:rPr>
        <w:t>解体工事</w:t>
      </w:r>
      <w:r w:rsidR="003267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512CC262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D2A096F" w14:textId="6AD3E895" w:rsidR="00C857A6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857A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B1642">
        <w:rPr>
          <w:rFonts w:asciiTheme="majorEastAsia" w:eastAsiaTheme="majorEastAsia" w:hAnsiTheme="majorEastAsia" w:hint="eastAsia"/>
          <w:sz w:val="24"/>
          <w:szCs w:val="24"/>
        </w:rPr>
        <w:t>上記工事の簡易（公募・</w:t>
      </w:r>
      <w:r w:rsidRPr="005B29DF">
        <w:rPr>
          <w:rFonts w:asciiTheme="majorEastAsia" w:eastAsiaTheme="majorEastAsia" w:hAnsiTheme="majorEastAsia" w:hint="eastAsia"/>
          <w:dstrike/>
          <w:sz w:val="24"/>
          <w:szCs w:val="24"/>
        </w:rPr>
        <w:t>指名</w:t>
      </w:r>
      <w:r w:rsidRPr="007B1642">
        <w:rPr>
          <w:rFonts w:asciiTheme="majorEastAsia" w:eastAsiaTheme="majorEastAsia" w:hAnsiTheme="majorEastAsia" w:hint="eastAsia"/>
          <w:sz w:val="24"/>
          <w:szCs w:val="24"/>
        </w:rPr>
        <w:t>）型プロポーザルについて、別紙</w:t>
      </w:r>
      <w:r w:rsidR="008D4D75">
        <w:rPr>
          <w:rFonts w:asciiTheme="majorEastAsia" w:eastAsiaTheme="majorEastAsia" w:hAnsiTheme="majorEastAsia" w:hint="eastAsia"/>
          <w:sz w:val="24"/>
          <w:szCs w:val="24"/>
        </w:rPr>
        <w:t>要領</w:t>
      </w:r>
      <w:r w:rsidRPr="007B1642">
        <w:rPr>
          <w:rFonts w:asciiTheme="majorEastAsia" w:eastAsiaTheme="majorEastAsia" w:hAnsiTheme="majorEastAsia" w:hint="eastAsia"/>
          <w:sz w:val="24"/>
          <w:szCs w:val="24"/>
        </w:rPr>
        <w:t>を理解し、関係法令</w:t>
      </w:r>
    </w:p>
    <w:p w14:paraId="10B8CD61" w14:textId="0E3659F5" w:rsidR="00C50E81" w:rsidRPr="007B1642" w:rsidRDefault="00C50E81" w:rsidP="00C857A6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及び仕様書を遵守するものとして申込</w:t>
      </w:r>
      <w:r w:rsidR="008D4D75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Pr="007B1642">
        <w:rPr>
          <w:rFonts w:asciiTheme="majorEastAsia" w:eastAsiaTheme="majorEastAsia" w:hAnsiTheme="majorEastAsia" w:hint="eastAsia"/>
          <w:sz w:val="24"/>
          <w:szCs w:val="24"/>
        </w:rPr>
        <w:t>いたします。</w:t>
      </w:r>
    </w:p>
    <w:p w14:paraId="1CABC4DA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4ABA508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</w:p>
    <w:p w14:paraId="47E6E279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令和　　年　　月　　日</w:t>
      </w:r>
    </w:p>
    <w:p w14:paraId="7F8B0921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</w:p>
    <w:p w14:paraId="13EA3AA4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</w:p>
    <w:p w14:paraId="1BD85E9A" w14:textId="77777777" w:rsidR="00C50E81" w:rsidRPr="007B1642" w:rsidRDefault="00C50E81" w:rsidP="00C50E81">
      <w:pPr>
        <w:rPr>
          <w:rFonts w:asciiTheme="majorEastAsia" w:eastAsiaTheme="majorEastAsia" w:hAnsiTheme="majorEastAsia"/>
          <w:sz w:val="24"/>
          <w:szCs w:val="24"/>
        </w:rPr>
      </w:pPr>
    </w:p>
    <w:p w14:paraId="56B1F630" w14:textId="33988419" w:rsidR="00C50E81" w:rsidRPr="007B1642" w:rsidRDefault="00A23D90" w:rsidP="008D4D75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8D4D75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C50E81" w:rsidRPr="007B1642">
        <w:rPr>
          <w:rFonts w:asciiTheme="majorEastAsia" w:eastAsiaTheme="majorEastAsia" w:hAnsiTheme="majorEastAsia" w:hint="eastAsia"/>
          <w:sz w:val="24"/>
          <w:szCs w:val="24"/>
        </w:rPr>
        <w:t>事業者住所</w:t>
      </w:r>
      <w:r w:rsidR="00C50E81"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043E6AC7" w14:textId="77777777" w:rsidR="005B29DF" w:rsidRDefault="00C50E81" w:rsidP="008D4D7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</w:p>
    <w:p w14:paraId="699317E0" w14:textId="77777777" w:rsidR="00C50E81" w:rsidRPr="007B1642" w:rsidRDefault="005B29DF" w:rsidP="008D4D75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C50E81"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="00A23D9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4B07E66F" w14:textId="77777777" w:rsidR="00C50E81" w:rsidRDefault="00C50E81" w:rsidP="008D4D7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</w:t>
      </w:r>
    </w:p>
    <w:p w14:paraId="0920060C" w14:textId="77777777" w:rsidR="005B29DF" w:rsidRPr="007B1642" w:rsidRDefault="005B29DF" w:rsidP="008D4D7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C94A60B" w14:textId="77777777" w:rsidR="00C50E81" w:rsidRPr="00A23D90" w:rsidRDefault="00A23D90" w:rsidP="008D4D7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C50E81" w:rsidRPr="008D4D75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-1271136000"/>
        </w:rPr>
        <w:t>事業者</w:t>
      </w:r>
      <w:r w:rsidR="00C50E81" w:rsidRPr="008D4D75">
        <w:rPr>
          <w:rFonts w:asciiTheme="majorEastAsia" w:eastAsiaTheme="majorEastAsia" w:hAnsiTheme="majorEastAsia" w:hint="eastAsia"/>
          <w:kern w:val="0"/>
          <w:sz w:val="24"/>
          <w:szCs w:val="24"/>
          <w:fitText w:val="1200" w:id="-1271136000"/>
        </w:rPr>
        <w:t>名</w:t>
      </w:r>
      <w:r w:rsidR="00C50E81"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5DB2C9DD" w14:textId="77777777" w:rsidR="005B29DF" w:rsidRPr="007B1642" w:rsidRDefault="005B29DF" w:rsidP="008D4D75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2EF70345" w14:textId="77777777" w:rsidR="00C50E81" w:rsidRPr="007B1642" w:rsidRDefault="00C50E81" w:rsidP="008D4D75">
      <w:pP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代表者氏名</w:t>
      </w:r>
      <w:r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="00A23D9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55453BB1" w14:textId="77777777" w:rsidR="00C50E81" w:rsidRPr="005B29DF" w:rsidRDefault="00C50E81" w:rsidP="008D4D75">
      <w:pPr>
        <w:ind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C0FD608" w14:textId="77777777" w:rsidR="00C50E81" w:rsidRPr="007B1642" w:rsidRDefault="00C50E81" w:rsidP="008D4D75">
      <w:pP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>担当者氏名</w:t>
      </w:r>
      <w:r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="00A23D9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6692DDDA" w14:textId="77777777" w:rsidR="00C50E81" w:rsidRPr="007B1642" w:rsidRDefault="00C50E81" w:rsidP="008D4D75">
      <w:pP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B55D215" w14:textId="77777777" w:rsidR="00C50E81" w:rsidRPr="00A23D90" w:rsidRDefault="00A23D90" w:rsidP="008D4D75">
      <w:pP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　　　話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14:paraId="166939F6" w14:textId="77777777" w:rsidR="00C50E81" w:rsidRPr="007B1642" w:rsidRDefault="00C50E81" w:rsidP="008D4D7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DE14D09" w14:textId="77777777" w:rsidR="00C12709" w:rsidRPr="00C50E81" w:rsidRDefault="00C50E81" w:rsidP="008D4D7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7B164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A23D9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D4D75">
        <w:rPr>
          <w:rFonts w:asciiTheme="majorEastAsia" w:eastAsiaTheme="majorEastAsia" w:hAnsiTheme="majorEastAsia" w:hint="eastAsia"/>
          <w:spacing w:val="3"/>
          <w:w w:val="71"/>
          <w:kern w:val="0"/>
          <w:sz w:val="24"/>
          <w:szCs w:val="24"/>
          <w:fitText w:val="1200" w:id="-1271135743"/>
        </w:rPr>
        <w:t>メールアドレ</w:t>
      </w:r>
      <w:r w:rsidRPr="008D4D75">
        <w:rPr>
          <w:rFonts w:asciiTheme="majorEastAsia" w:eastAsiaTheme="majorEastAsia" w:hAnsiTheme="majorEastAsia" w:hint="eastAsia"/>
          <w:spacing w:val="-8"/>
          <w:w w:val="71"/>
          <w:kern w:val="0"/>
          <w:sz w:val="24"/>
          <w:szCs w:val="24"/>
          <w:fitText w:val="1200" w:id="-1271135743"/>
        </w:rPr>
        <w:t>ス</w:t>
      </w:r>
      <w:r w:rsidRPr="007B164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  <w:r w:rsidR="00A23D9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sectPr w:rsidR="00C12709" w:rsidRPr="00C50E81" w:rsidSect="005B29DF">
      <w:pgSz w:w="11906" w:h="16838"/>
      <w:pgMar w:top="851" w:right="709" w:bottom="1701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54FE" w14:textId="77777777" w:rsidR="00C50E81" w:rsidRDefault="00C50E81" w:rsidP="00C50E81">
      <w:r>
        <w:separator/>
      </w:r>
    </w:p>
  </w:endnote>
  <w:endnote w:type="continuationSeparator" w:id="0">
    <w:p w14:paraId="3BD968BE" w14:textId="77777777" w:rsidR="00C50E81" w:rsidRDefault="00C50E81" w:rsidP="00C5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34BA" w14:textId="77777777" w:rsidR="00C50E81" w:rsidRDefault="00C50E81" w:rsidP="00C50E81">
      <w:r>
        <w:separator/>
      </w:r>
    </w:p>
  </w:footnote>
  <w:footnote w:type="continuationSeparator" w:id="0">
    <w:p w14:paraId="17CA6C4A" w14:textId="77777777" w:rsidR="00C50E81" w:rsidRDefault="00C50E81" w:rsidP="00C50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E81"/>
    <w:rsid w:val="00066E01"/>
    <w:rsid w:val="0016071D"/>
    <w:rsid w:val="00326710"/>
    <w:rsid w:val="005B29DF"/>
    <w:rsid w:val="007C53A5"/>
    <w:rsid w:val="007F5AA5"/>
    <w:rsid w:val="008D4D75"/>
    <w:rsid w:val="00945702"/>
    <w:rsid w:val="00A23D90"/>
    <w:rsid w:val="00C12709"/>
    <w:rsid w:val="00C50E81"/>
    <w:rsid w:val="00C71958"/>
    <w:rsid w:val="00C857A6"/>
    <w:rsid w:val="00D9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21F207"/>
  <w15:chartTrackingRefBased/>
  <w15:docId w15:val="{7589A26B-162B-42B6-A862-DA691657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E81"/>
  </w:style>
  <w:style w:type="paragraph" w:styleId="a5">
    <w:name w:val="footer"/>
    <w:basedOn w:val="a"/>
    <w:link w:val="a6"/>
    <w:uiPriority w:val="99"/>
    <w:unhideWhenUsed/>
    <w:rsid w:val="00C50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E81"/>
  </w:style>
  <w:style w:type="paragraph" w:styleId="a7">
    <w:name w:val="Balloon Text"/>
    <w:basedOn w:val="a"/>
    <w:link w:val="a8"/>
    <w:uiPriority w:val="99"/>
    <w:semiHidden/>
    <w:unhideWhenUsed/>
    <w:rsid w:val="00945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5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河野香織</cp:lastModifiedBy>
  <cp:revision>5</cp:revision>
  <cp:lastPrinted>2024-09-18T01:10:00Z</cp:lastPrinted>
  <dcterms:created xsi:type="dcterms:W3CDTF">2025-03-26T00:29:00Z</dcterms:created>
  <dcterms:modified xsi:type="dcterms:W3CDTF">2025-04-24T07:35:00Z</dcterms:modified>
</cp:coreProperties>
</file>